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7138B" w14:textId="48FE341E" w:rsidR="00041143" w:rsidRPr="00C75812" w:rsidRDefault="00041143" w:rsidP="0004114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812">
        <w:rPr>
          <w:rFonts w:ascii="Times New Roman" w:hAnsi="Times New Roman" w:cs="Times New Roman"/>
          <w:b/>
          <w:sz w:val="24"/>
          <w:szCs w:val="24"/>
        </w:rPr>
        <w:t xml:space="preserve">LİSANSÜSTÜ EĞİTİM ENSTİTÜSÜ MÜDÜRLÜĞÜ </w:t>
      </w:r>
    </w:p>
    <w:p w14:paraId="15E1C916" w14:textId="0CE21654" w:rsidR="00F542BB" w:rsidRPr="00C75812" w:rsidRDefault="00F542BB" w:rsidP="000411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C7581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………………….</w:t>
      </w:r>
      <w:proofErr w:type="gramEnd"/>
      <w:r w:rsidRPr="00C7581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Anabilim Dalı Başkanlığına</w:t>
      </w:r>
    </w:p>
    <w:tbl>
      <w:tblPr>
        <w:tblStyle w:val="TabloKlavuzu"/>
        <w:tblW w:w="5000" w:type="pct"/>
        <w:tblLook w:val="01E0" w:firstRow="1" w:lastRow="1" w:firstColumn="1" w:lastColumn="1" w:noHBand="0" w:noVBand="0"/>
      </w:tblPr>
      <w:tblGrid>
        <w:gridCol w:w="2829"/>
        <w:gridCol w:w="6233"/>
      </w:tblGrid>
      <w:tr w:rsidR="00F542BB" w:rsidRPr="00C75812" w14:paraId="35534301" w14:textId="77777777" w:rsidTr="00041143">
        <w:trPr>
          <w:trHeight w:val="348"/>
        </w:trPr>
        <w:tc>
          <w:tcPr>
            <w:tcW w:w="5000" w:type="pct"/>
            <w:gridSpan w:val="2"/>
            <w:vAlign w:val="center"/>
          </w:tcPr>
          <w:p w14:paraId="2748F7B3" w14:textId="2E983569" w:rsidR="00F542BB" w:rsidRPr="00C75812" w:rsidRDefault="00041143" w:rsidP="00041143">
            <w:pPr>
              <w:jc w:val="center"/>
              <w:rPr>
                <w:bCs/>
                <w:color w:val="999999"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>ÖĞRENCİ BİLGİLERİ</w:t>
            </w:r>
          </w:p>
        </w:tc>
      </w:tr>
      <w:tr w:rsidR="00F542BB" w:rsidRPr="00C75812" w14:paraId="37438F2D" w14:textId="77777777" w:rsidTr="00EC5289">
        <w:trPr>
          <w:trHeight w:val="344"/>
        </w:trPr>
        <w:tc>
          <w:tcPr>
            <w:tcW w:w="1561" w:type="pct"/>
            <w:vAlign w:val="center"/>
          </w:tcPr>
          <w:p w14:paraId="563E40F3" w14:textId="6C1F72A3" w:rsidR="00F542BB" w:rsidRPr="00C75812" w:rsidRDefault="00041143" w:rsidP="00041143">
            <w:pPr>
              <w:rPr>
                <w:b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>Öğrenci Numarası</w:t>
            </w:r>
          </w:p>
        </w:tc>
        <w:tc>
          <w:tcPr>
            <w:tcW w:w="3439" w:type="pct"/>
            <w:vAlign w:val="center"/>
          </w:tcPr>
          <w:p w14:paraId="2D4E7DF9" w14:textId="77777777" w:rsidR="00F542BB" w:rsidRPr="00C75812" w:rsidRDefault="00F542BB" w:rsidP="00EC5289">
            <w:pPr>
              <w:rPr>
                <w:bCs/>
                <w:color w:val="999999"/>
                <w:sz w:val="22"/>
                <w:szCs w:val="22"/>
              </w:rPr>
            </w:pPr>
          </w:p>
        </w:tc>
      </w:tr>
      <w:tr w:rsidR="00F542BB" w:rsidRPr="00C75812" w14:paraId="77D140EE" w14:textId="77777777" w:rsidTr="00EC5289">
        <w:trPr>
          <w:trHeight w:val="397"/>
        </w:trPr>
        <w:tc>
          <w:tcPr>
            <w:tcW w:w="1561" w:type="pct"/>
            <w:vAlign w:val="center"/>
          </w:tcPr>
          <w:p w14:paraId="35D88365" w14:textId="77777777" w:rsidR="00F542BB" w:rsidRPr="00C75812" w:rsidRDefault="00F542BB" w:rsidP="00041143">
            <w:pPr>
              <w:rPr>
                <w:b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3439" w:type="pct"/>
            <w:vAlign w:val="center"/>
          </w:tcPr>
          <w:p w14:paraId="4E358F8F" w14:textId="77777777" w:rsidR="00F542BB" w:rsidRPr="00C75812" w:rsidRDefault="00F542BB" w:rsidP="00EC5289">
            <w:pPr>
              <w:rPr>
                <w:b/>
                <w:sz w:val="22"/>
                <w:szCs w:val="22"/>
              </w:rPr>
            </w:pPr>
          </w:p>
        </w:tc>
      </w:tr>
      <w:tr w:rsidR="00F542BB" w:rsidRPr="00C75812" w14:paraId="1E20E22D" w14:textId="77777777" w:rsidTr="00EC5289">
        <w:trPr>
          <w:trHeight w:val="328"/>
        </w:trPr>
        <w:tc>
          <w:tcPr>
            <w:tcW w:w="1561" w:type="pct"/>
            <w:vAlign w:val="center"/>
          </w:tcPr>
          <w:p w14:paraId="31B4DE73" w14:textId="2652D769" w:rsidR="00F542BB" w:rsidRPr="00C75812" w:rsidRDefault="00041143" w:rsidP="00041143">
            <w:pPr>
              <w:rPr>
                <w:b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>Anabilim Dalı / Bilim Dalı</w:t>
            </w:r>
          </w:p>
        </w:tc>
        <w:tc>
          <w:tcPr>
            <w:tcW w:w="3439" w:type="pct"/>
            <w:vAlign w:val="center"/>
          </w:tcPr>
          <w:p w14:paraId="02C6C284" w14:textId="77777777" w:rsidR="00F542BB" w:rsidRPr="00C75812" w:rsidRDefault="00F542BB" w:rsidP="00EC5289">
            <w:pPr>
              <w:rPr>
                <w:bCs/>
                <w:color w:val="999999"/>
                <w:sz w:val="22"/>
                <w:szCs w:val="22"/>
              </w:rPr>
            </w:pPr>
          </w:p>
        </w:tc>
      </w:tr>
      <w:tr w:rsidR="00F542BB" w:rsidRPr="00C75812" w14:paraId="520FEB02" w14:textId="77777777" w:rsidTr="00041143">
        <w:trPr>
          <w:trHeight w:val="170"/>
        </w:trPr>
        <w:tc>
          <w:tcPr>
            <w:tcW w:w="1561" w:type="pct"/>
            <w:vAlign w:val="center"/>
          </w:tcPr>
          <w:p w14:paraId="6E918FDF" w14:textId="77777777" w:rsidR="00F542BB" w:rsidRPr="00C75812" w:rsidRDefault="00F542BB" w:rsidP="00041143">
            <w:pPr>
              <w:rPr>
                <w:b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>Programı</w:t>
            </w:r>
          </w:p>
        </w:tc>
        <w:tc>
          <w:tcPr>
            <w:tcW w:w="3439" w:type="pct"/>
            <w:vAlign w:val="center"/>
          </w:tcPr>
          <w:p w14:paraId="61493F58" w14:textId="2045BF29" w:rsidR="00F542BB" w:rsidRPr="00C75812" w:rsidRDefault="00F542BB" w:rsidP="00041143">
            <w:pPr>
              <w:tabs>
                <w:tab w:val="center" w:pos="7560"/>
              </w:tabs>
              <w:rPr>
                <w:sz w:val="22"/>
                <w:szCs w:val="22"/>
              </w:rPr>
            </w:pPr>
            <w:r w:rsidRPr="00C75812">
              <w:rPr>
                <w:b/>
                <w:color w:val="999999"/>
                <w:sz w:val="22"/>
                <w:szCs w:val="22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2"/>
            <w:r w:rsidRPr="00C75812">
              <w:rPr>
                <w:b/>
                <w:color w:val="999999"/>
                <w:sz w:val="22"/>
                <w:szCs w:val="22"/>
              </w:rPr>
              <w:instrText xml:space="preserve"> FORMCHECKBOX </w:instrText>
            </w:r>
            <w:r w:rsidR="005E7992" w:rsidRPr="00C75812">
              <w:rPr>
                <w:b/>
                <w:color w:val="999999"/>
                <w:sz w:val="22"/>
                <w:szCs w:val="22"/>
              </w:rPr>
            </w:r>
            <w:r w:rsidR="005E7992" w:rsidRPr="00C75812">
              <w:rPr>
                <w:b/>
                <w:color w:val="999999"/>
                <w:sz w:val="22"/>
                <w:szCs w:val="22"/>
              </w:rPr>
              <w:fldChar w:fldCharType="separate"/>
            </w:r>
            <w:r w:rsidRPr="00C75812">
              <w:rPr>
                <w:b/>
                <w:color w:val="999999"/>
                <w:sz w:val="22"/>
                <w:szCs w:val="22"/>
              </w:rPr>
              <w:fldChar w:fldCharType="end"/>
            </w:r>
            <w:bookmarkEnd w:id="0"/>
            <w:r w:rsidRPr="00C75812">
              <w:rPr>
                <w:b/>
                <w:color w:val="999999"/>
                <w:sz w:val="22"/>
                <w:szCs w:val="22"/>
              </w:rPr>
              <w:t xml:space="preserve"> </w:t>
            </w:r>
            <w:r w:rsidRPr="00C75812">
              <w:rPr>
                <w:sz w:val="22"/>
                <w:szCs w:val="22"/>
              </w:rPr>
              <w:t xml:space="preserve">Tezli Yüksek Lisans </w:t>
            </w:r>
            <w:r w:rsidRPr="00C75812">
              <w:rPr>
                <w:color w:val="999999"/>
                <w:sz w:val="22"/>
                <w:szCs w:val="22"/>
              </w:rPr>
              <w:t xml:space="preserve">   </w:t>
            </w:r>
            <w:r w:rsidRPr="00C75812">
              <w:rPr>
                <w:color w:val="999999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812">
              <w:rPr>
                <w:color w:val="999999"/>
                <w:sz w:val="22"/>
                <w:szCs w:val="22"/>
              </w:rPr>
              <w:instrText xml:space="preserve"> FORMCHECKBOX </w:instrText>
            </w:r>
            <w:r w:rsidR="005E7992" w:rsidRPr="00C75812">
              <w:rPr>
                <w:color w:val="999999"/>
                <w:sz w:val="22"/>
                <w:szCs w:val="22"/>
              </w:rPr>
            </w:r>
            <w:r w:rsidR="005E7992" w:rsidRPr="00C75812">
              <w:rPr>
                <w:color w:val="999999"/>
                <w:sz w:val="22"/>
                <w:szCs w:val="22"/>
              </w:rPr>
              <w:fldChar w:fldCharType="separate"/>
            </w:r>
            <w:r w:rsidRPr="00C75812">
              <w:rPr>
                <w:color w:val="999999"/>
                <w:sz w:val="22"/>
                <w:szCs w:val="22"/>
              </w:rPr>
              <w:fldChar w:fldCharType="end"/>
            </w:r>
            <w:r w:rsidRPr="00C75812">
              <w:rPr>
                <w:color w:val="999999"/>
                <w:sz w:val="22"/>
                <w:szCs w:val="22"/>
              </w:rPr>
              <w:t xml:space="preserve"> </w:t>
            </w:r>
            <w:r w:rsidRPr="00C75812">
              <w:rPr>
                <w:sz w:val="22"/>
                <w:szCs w:val="22"/>
              </w:rPr>
              <w:t xml:space="preserve">Tezsiz Yüksek Lisans  </w:t>
            </w:r>
            <w:r w:rsidRPr="00C75812">
              <w:rPr>
                <w:color w:val="999999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812">
              <w:rPr>
                <w:color w:val="999999"/>
                <w:sz w:val="22"/>
                <w:szCs w:val="22"/>
              </w:rPr>
              <w:instrText xml:space="preserve"> FORMCHECKBOX </w:instrText>
            </w:r>
            <w:r w:rsidR="005E7992" w:rsidRPr="00C75812">
              <w:rPr>
                <w:color w:val="999999"/>
                <w:sz w:val="22"/>
                <w:szCs w:val="22"/>
              </w:rPr>
            </w:r>
            <w:r w:rsidR="005E7992" w:rsidRPr="00C75812">
              <w:rPr>
                <w:color w:val="999999"/>
                <w:sz w:val="22"/>
                <w:szCs w:val="22"/>
              </w:rPr>
              <w:fldChar w:fldCharType="separate"/>
            </w:r>
            <w:r w:rsidRPr="00C75812">
              <w:rPr>
                <w:color w:val="999999"/>
                <w:sz w:val="22"/>
                <w:szCs w:val="22"/>
              </w:rPr>
              <w:fldChar w:fldCharType="end"/>
            </w:r>
            <w:r w:rsidRPr="00C75812">
              <w:rPr>
                <w:color w:val="999999"/>
                <w:sz w:val="22"/>
                <w:szCs w:val="22"/>
              </w:rPr>
              <w:t xml:space="preserve"> </w:t>
            </w:r>
            <w:r w:rsidRPr="00C75812">
              <w:rPr>
                <w:sz w:val="22"/>
                <w:szCs w:val="22"/>
              </w:rPr>
              <w:t>Doktora</w:t>
            </w:r>
          </w:p>
        </w:tc>
      </w:tr>
      <w:tr w:rsidR="00F542BB" w:rsidRPr="00C75812" w14:paraId="74F40EC6" w14:textId="77777777" w:rsidTr="00041143">
        <w:trPr>
          <w:trHeight w:val="342"/>
        </w:trPr>
        <w:tc>
          <w:tcPr>
            <w:tcW w:w="1561" w:type="pct"/>
            <w:vAlign w:val="center"/>
          </w:tcPr>
          <w:p w14:paraId="47B795FA" w14:textId="590866EA" w:rsidR="00F542BB" w:rsidRPr="00C75812" w:rsidRDefault="00041143" w:rsidP="00041143">
            <w:pPr>
              <w:rPr>
                <w:b/>
                <w:sz w:val="22"/>
                <w:szCs w:val="22"/>
              </w:rPr>
            </w:pPr>
            <w:r w:rsidRPr="00C75812">
              <w:rPr>
                <w:b/>
                <w:sz w:val="22"/>
                <w:szCs w:val="22"/>
              </w:rPr>
              <w:t xml:space="preserve">Tez / Dönem Projesi </w:t>
            </w:r>
            <w:r w:rsidR="00F542BB" w:rsidRPr="00C75812">
              <w:rPr>
                <w:b/>
                <w:sz w:val="22"/>
                <w:szCs w:val="22"/>
              </w:rPr>
              <w:t>Başlığı</w:t>
            </w:r>
          </w:p>
        </w:tc>
        <w:tc>
          <w:tcPr>
            <w:tcW w:w="3439" w:type="pct"/>
            <w:vAlign w:val="center"/>
          </w:tcPr>
          <w:p w14:paraId="69016106" w14:textId="77777777" w:rsidR="00F542BB" w:rsidRPr="00C75812" w:rsidRDefault="00F542BB" w:rsidP="00041143">
            <w:pPr>
              <w:tabs>
                <w:tab w:val="center" w:pos="7560"/>
              </w:tabs>
              <w:jc w:val="center"/>
              <w:rPr>
                <w:bCs/>
                <w:color w:val="999999"/>
                <w:sz w:val="22"/>
                <w:szCs w:val="22"/>
              </w:rPr>
            </w:pPr>
          </w:p>
        </w:tc>
      </w:tr>
    </w:tbl>
    <w:p w14:paraId="27F3A153" w14:textId="77777777" w:rsidR="00915052" w:rsidRPr="00C75812" w:rsidRDefault="00915052" w:rsidP="00915052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bilgileri yer alan danışmanı olduğum öğrenciye ait tez/dönem projesi çalışması, Enstitümüz tarafından belirlenen esaslar doğrultusunda </w:t>
      </w:r>
      <w:proofErr w:type="spellStart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>Turnitin</w:t>
      </w:r>
      <w:proofErr w:type="spellEnd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Benzerlik Tespit Sistemi kullanılarak incelenmiş olup benzerlik oranı %</w:t>
      </w:r>
      <w:proofErr w:type="gramStart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>olarak</w:t>
      </w:r>
      <w:proofErr w:type="gramEnd"/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belirlenmiştir. Yapılan değerlendirme sonucunda, öğrencinin tez/dönem projesi çalışmasının benzerlik oranı Enstitümüzce belirlenen ölçütlere uygundur ve öğrencinin tez savunma sınavına veya dönem projesi sunum sınavına girmesine herhangi bir engel bulunmamaktadır.</w:t>
      </w:r>
      <w:r w:rsidR="007121DE"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116534A1" w14:textId="7C0D5E9D" w:rsidR="009735FF" w:rsidRPr="007121DE" w:rsidRDefault="009735FF" w:rsidP="0091505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Gereğini </w:t>
      </w:r>
      <w:r w:rsidR="007121DE"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bilgilerinize </w:t>
      </w:r>
      <w:r w:rsidRPr="00C75812">
        <w:rPr>
          <w:rFonts w:ascii="Times New Roman" w:eastAsia="Times New Roman" w:hAnsi="Times New Roman" w:cs="Times New Roman"/>
          <w:sz w:val="24"/>
          <w:szCs w:val="24"/>
          <w:lang w:eastAsia="tr-TR"/>
        </w:rPr>
        <w:t>arz ederim.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570"/>
        <w:gridCol w:w="4502"/>
      </w:tblGrid>
      <w:tr w:rsidR="009735FF" w:rsidRPr="00F542BB" w14:paraId="64FED1B6" w14:textId="77777777" w:rsidTr="007121DE">
        <w:trPr>
          <w:trHeight w:val="729"/>
          <w:jc w:val="center"/>
        </w:trPr>
        <w:tc>
          <w:tcPr>
            <w:tcW w:w="2519" w:type="pct"/>
          </w:tcPr>
          <w:p w14:paraId="72A0AF1F" w14:textId="77777777" w:rsidR="009735FF" w:rsidRPr="00F542BB" w:rsidRDefault="009735FF" w:rsidP="00F542BB">
            <w:pPr>
              <w:spacing w:after="0" w:line="240" w:lineRule="auto"/>
              <w:rPr>
                <w:rFonts w:ascii="Calibri" w:eastAsia="Times New Roman" w:hAnsi="Calibri" w:cs="Arial TUR"/>
                <w:color w:val="808080"/>
                <w:lang w:eastAsia="tr-TR"/>
              </w:rPr>
            </w:pPr>
          </w:p>
        </w:tc>
        <w:tc>
          <w:tcPr>
            <w:tcW w:w="2481" w:type="pct"/>
          </w:tcPr>
          <w:p w14:paraId="196B1FAA" w14:textId="77777777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__ /__ /__</w:t>
            </w:r>
            <w:r w:rsidRPr="00C75812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  <w:t>_</w:t>
            </w:r>
          </w:p>
          <w:p w14:paraId="5271D37F" w14:textId="77777777" w:rsidR="009735FF" w:rsidRPr="00C75812" w:rsidRDefault="009735FF" w:rsidP="00C7581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bookmarkStart w:id="1" w:name="OLE_LINK4"/>
            <w:bookmarkStart w:id="2" w:name="OLE_LINK3"/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Danışmanın Adı Soyadı</w:t>
            </w:r>
          </w:p>
          <w:p w14:paraId="4D857885" w14:textId="77777777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İmza</w:t>
            </w:r>
            <w:bookmarkEnd w:id="1"/>
            <w:bookmarkEnd w:id="2"/>
          </w:p>
          <w:p w14:paraId="73CB9ACE" w14:textId="129A88F9" w:rsidR="007121DE" w:rsidRPr="00F542BB" w:rsidRDefault="007121DE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EC01D25" w14:textId="77777777" w:rsidR="009735FF" w:rsidRPr="00C75812" w:rsidRDefault="009735FF" w:rsidP="00915052">
      <w:pPr>
        <w:spacing w:before="240"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 w:rsidRPr="00C75812">
        <w:rPr>
          <w:rFonts w:ascii="Times New Roman" w:eastAsia="Times New Roman" w:hAnsi="Times New Roman" w:cs="Times New Roman"/>
          <w:b/>
          <w:lang w:eastAsia="tr-TR"/>
        </w:rPr>
        <w:t>EKLER:</w:t>
      </w:r>
    </w:p>
    <w:p w14:paraId="4B2AC8BE" w14:textId="7C70F863" w:rsidR="009735FF" w:rsidRPr="00C75812" w:rsidRDefault="00C75812" w:rsidP="009735FF">
      <w:pPr>
        <w:tabs>
          <w:tab w:val="center" w:pos="4536"/>
          <w:tab w:val="right" w:pos="9072"/>
        </w:tabs>
        <w:spacing w:after="0" w:line="240" w:lineRule="auto"/>
        <w:ind w:right="-1134"/>
        <w:jc w:val="both"/>
        <w:rPr>
          <w:rFonts w:ascii="Times New Roman" w:eastAsia="Times New Roman" w:hAnsi="Times New Roman" w:cs="Times New Roman"/>
          <w:lang w:eastAsia="tr-TR"/>
        </w:rPr>
      </w:pPr>
      <w:r w:rsidRPr="00C75812">
        <w:rPr>
          <w:rFonts w:ascii="Times New Roman" w:eastAsia="Times New Roman" w:hAnsi="Times New Roman" w:cs="Times New Roman"/>
          <w:lang w:eastAsia="tr-TR"/>
        </w:rPr>
        <w:t xml:space="preserve">Ek </w:t>
      </w:r>
      <w:r w:rsidR="009735FF" w:rsidRPr="00C75812">
        <w:rPr>
          <w:rFonts w:ascii="Times New Roman" w:eastAsia="Times New Roman" w:hAnsi="Times New Roman" w:cs="Times New Roman"/>
          <w:lang w:eastAsia="tr-TR"/>
        </w:rPr>
        <w:t>1</w:t>
      </w:r>
      <w:r w:rsidRPr="00C75812">
        <w:rPr>
          <w:rFonts w:ascii="Times New Roman" w:eastAsia="Times New Roman" w:hAnsi="Times New Roman" w:cs="Times New Roman"/>
          <w:lang w:eastAsia="tr-TR"/>
        </w:rPr>
        <w:t xml:space="preserve">. </w:t>
      </w:r>
      <w:proofErr w:type="spellStart"/>
      <w:r w:rsidR="00915052" w:rsidRPr="00C75812">
        <w:rPr>
          <w:rFonts w:ascii="Times New Roman" w:eastAsia="Times New Roman" w:hAnsi="Times New Roman" w:cs="Times New Roman"/>
          <w:lang w:eastAsia="tr-TR"/>
        </w:rPr>
        <w:t>Turnitin</w:t>
      </w:r>
      <w:proofErr w:type="spellEnd"/>
      <w:r w:rsidR="00915052" w:rsidRPr="00C75812">
        <w:rPr>
          <w:rFonts w:ascii="Times New Roman" w:eastAsia="Times New Roman" w:hAnsi="Times New Roman" w:cs="Times New Roman"/>
          <w:lang w:eastAsia="tr-TR"/>
        </w:rPr>
        <w:t xml:space="preserve"> Benzerlik Oranını Gösteren Rapor Sayfası (1 sayfa)</w:t>
      </w:r>
    </w:p>
    <w:p w14:paraId="4363F29F" w14:textId="514444F9" w:rsidR="009735FF" w:rsidRPr="00C75812" w:rsidRDefault="00C75812" w:rsidP="00915052">
      <w:pPr>
        <w:tabs>
          <w:tab w:val="center" w:pos="4536"/>
          <w:tab w:val="right" w:pos="9072"/>
        </w:tabs>
        <w:spacing w:line="240" w:lineRule="auto"/>
        <w:ind w:right="-1134"/>
        <w:jc w:val="both"/>
        <w:rPr>
          <w:rFonts w:ascii="Times New Roman" w:eastAsia="Times New Roman" w:hAnsi="Times New Roman" w:cs="Times New Roman"/>
          <w:lang w:eastAsia="tr-TR"/>
        </w:rPr>
      </w:pPr>
      <w:r w:rsidRPr="00C75812">
        <w:rPr>
          <w:rFonts w:ascii="Times New Roman" w:eastAsia="Times New Roman" w:hAnsi="Times New Roman" w:cs="Times New Roman"/>
          <w:lang w:eastAsia="tr-TR"/>
        </w:rPr>
        <w:t xml:space="preserve">Ek </w:t>
      </w:r>
      <w:r w:rsidR="009735FF" w:rsidRPr="00C75812">
        <w:rPr>
          <w:rFonts w:ascii="Times New Roman" w:eastAsia="Times New Roman" w:hAnsi="Times New Roman" w:cs="Times New Roman"/>
          <w:lang w:eastAsia="tr-TR"/>
        </w:rPr>
        <w:t>2</w:t>
      </w:r>
      <w:r w:rsidRPr="00C75812">
        <w:rPr>
          <w:rFonts w:ascii="Times New Roman" w:eastAsia="Times New Roman" w:hAnsi="Times New Roman" w:cs="Times New Roman"/>
          <w:lang w:eastAsia="tr-TR"/>
        </w:rPr>
        <w:t>.</w:t>
      </w:r>
      <w:r w:rsidR="009735FF" w:rsidRPr="00C75812">
        <w:rPr>
          <w:rFonts w:ascii="Times New Roman" w:eastAsia="Times New Roman" w:hAnsi="Times New Roman" w:cs="Times New Roman"/>
          <w:lang w:eastAsia="tr-TR"/>
        </w:rPr>
        <w:t xml:space="preserve"> </w:t>
      </w:r>
      <w:r w:rsidR="00915052" w:rsidRPr="00C75812">
        <w:rPr>
          <w:rFonts w:ascii="Times New Roman" w:eastAsia="Times New Roman" w:hAnsi="Times New Roman" w:cs="Times New Roman"/>
          <w:lang w:eastAsia="tr-TR"/>
        </w:rPr>
        <w:t>Spiral ciltli tez / dönem p</w:t>
      </w:r>
      <w:bookmarkStart w:id="3" w:name="_GoBack"/>
      <w:bookmarkEnd w:id="3"/>
      <w:r w:rsidR="00915052" w:rsidRPr="00C75812">
        <w:rPr>
          <w:rFonts w:ascii="Times New Roman" w:eastAsia="Times New Roman" w:hAnsi="Times New Roman" w:cs="Times New Roman"/>
          <w:lang w:eastAsia="tr-TR"/>
        </w:rPr>
        <w:t>rojesi nüshası (1 adet)</w:t>
      </w:r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8715"/>
      </w:tblGrid>
      <w:tr w:rsidR="009735FF" w:rsidRPr="009735FF" w14:paraId="35069D2F" w14:textId="77777777" w:rsidTr="00915052">
        <w:tc>
          <w:tcPr>
            <w:tcW w:w="8715" w:type="dxa"/>
          </w:tcPr>
          <w:p w14:paraId="07E95D69" w14:textId="77777777" w:rsidR="009735FF" w:rsidRPr="00C75812" w:rsidRDefault="009735FF" w:rsidP="0091505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Uygundur.</w:t>
            </w:r>
          </w:p>
          <w:p w14:paraId="1EB129F0" w14:textId="77777777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__ /__ /__</w:t>
            </w:r>
            <w:r w:rsidRPr="00C75812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  <w:t>_</w:t>
            </w:r>
          </w:p>
          <w:p w14:paraId="0DA296C9" w14:textId="77777777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tr-TR"/>
              </w:rPr>
              <w:t>__________________</w:t>
            </w:r>
          </w:p>
          <w:p w14:paraId="317F5225" w14:textId="77777777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Anabilim Dalı Başkanı</w:t>
            </w:r>
          </w:p>
          <w:p w14:paraId="0F02FC06" w14:textId="77777777" w:rsidR="00915052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Adı Soyadı </w:t>
            </w:r>
          </w:p>
          <w:p w14:paraId="530B5AB6" w14:textId="76E01E9A" w:rsidR="009735FF" w:rsidRPr="00C75812" w:rsidRDefault="009735FF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C7581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İmza</w:t>
            </w:r>
          </w:p>
          <w:p w14:paraId="7C7F26F6" w14:textId="28BF6ED3" w:rsidR="00915052" w:rsidRPr="009735FF" w:rsidRDefault="00915052" w:rsidP="00973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</w:p>
        </w:tc>
      </w:tr>
    </w:tbl>
    <w:p w14:paraId="0BDD8160" w14:textId="77777777" w:rsidR="009735FF" w:rsidRPr="009735FF" w:rsidRDefault="009735FF" w:rsidP="009735F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14:paraId="4BB8E869" w14:textId="70566CD3" w:rsidR="009735FF" w:rsidRPr="00915052" w:rsidRDefault="00915052" w:rsidP="00915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915052">
        <w:rPr>
          <w:rFonts w:ascii="Times New Roman" w:eastAsia="Times New Roman" w:hAnsi="Times New Roman" w:cs="Times New Roman"/>
          <w:b/>
          <w:lang w:eastAsia="tr-TR"/>
        </w:rPr>
        <w:t>AÇIKLAMA</w:t>
      </w:r>
    </w:p>
    <w:p w14:paraId="04D10D15" w14:textId="6883BE70" w:rsidR="00915052" w:rsidRPr="00915052" w:rsidRDefault="00915052" w:rsidP="00915052">
      <w:pPr>
        <w:pStyle w:val="ListeParagraf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  <w:r w:rsidRPr="00915052">
        <w:rPr>
          <w:rFonts w:ascii="Times New Roman" w:eastAsia="Times New Roman" w:hAnsi="Times New Roman" w:cs="Times New Roman"/>
          <w:i/>
          <w:lang w:eastAsia="tr-TR"/>
        </w:rPr>
        <w:t xml:space="preserve">Benzerlik raporu, Enstitü tarafından belirlenen güncel </w:t>
      </w:r>
      <w:proofErr w:type="spellStart"/>
      <w:r w:rsidRPr="00915052">
        <w:rPr>
          <w:rFonts w:ascii="Times New Roman" w:eastAsia="Times New Roman" w:hAnsi="Times New Roman" w:cs="Times New Roman"/>
          <w:b/>
          <w:bCs/>
          <w:i/>
          <w:lang w:eastAsia="tr-TR"/>
        </w:rPr>
        <w:t>Turnitin</w:t>
      </w:r>
      <w:proofErr w:type="spellEnd"/>
      <w:r w:rsidRPr="00915052">
        <w:rPr>
          <w:rFonts w:ascii="Times New Roman" w:eastAsia="Times New Roman" w:hAnsi="Times New Roman" w:cs="Times New Roman"/>
          <w:b/>
          <w:bCs/>
          <w:i/>
          <w:lang w:eastAsia="tr-TR"/>
        </w:rPr>
        <w:t>/</w:t>
      </w:r>
      <w:proofErr w:type="spellStart"/>
      <w:r w:rsidRPr="00915052">
        <w:rPr>
          <w:rFonts w:ascii="Times New Roman" w:eastAsia="Times New Roman" w:hAnsi="Times New Roman" w:cs="Times New Roman"/>
          <w:b/>
          <w:bCs/>
          <w:i/>
          <w:lang w:eastAsia="tr-TR"/>
        </w:rPr>
        <w:t>iThenticate</w:t>
      </w:r>
      <w:proofErr w:type="spellEnd"/>
      <w:r w:rsidRPr="00915052">
        <w:rPr>
          <w:rFonts w:ascii="Times New Roman" w:eastAsia="Times New Roman" w:hAnsi="Times New Roman" w:cs="Times New Roman"/>
          <w:b/>
          <w:bCs/>
          <w:i/>
          <w:lang w:eastAsia="tr-TR"/>
        </w:rPr>
        <w:t xml:space="preserve"> kullanım esaslarına</w:t>
      </w:r>
      <w:r w:rsidRPr="00915052">
        <w:rPr>
          <w:rFonts w:ascii="Times New Roman" w:eastAsia="Times New Roman" w:hAnsi="Times New Roman" w:cs="Times New Roman"/>
          <w:i/>
          <w:lang w:eastAsia="tr-TR"/>
        </w:rPr>
        <w:t xml:space="preserve"> uygun olarak oluşturulmalıdır. (</w:t>
      </w:r>
      <w:proofErr w:type="spellStart"/>
      <w:r w:rsidRPr="00915052">
        <w:rPr>
          <w:rFonts w:ascii="Times New Roman" w:eastAsia="Times New Roman" w:hAnsi="Times New Roman" w:cs="Times New Roman"/>
          <w:i/>
          <w:lang w:eastAsia="tr-TR"/>
        </w:rPr>
        <w:fldChar w:fldCharType="begin"/>
      </w:r>
      <w:r w:rsidRPr="00915052">
        <w:rPr>
          <w:rFonts w:ascii="Times New Roman" w:eastAsia="Times New Roman" w:hAnsi="Times New Roman" w:cs="Times New Roman"/>
          <w:i/>
          <w:lang w:eastAsia="tr-TR"/>
        </w:rPr>
        <w:instrText xml:space="preserve"> HYPERLINK "https://lee.ksbu.edu.tr/defaultx/sayfa/13158/benzerlik-raporu-turnitin-amp-ithenticate" </w:instrText>
      </w:r>
      <w:r w:rsidRPr="00915052">
        <w:rPr>
          <w:rFonts w:ascii="Times New Roman" w:eastAsia="Times New Roman" w:hAnsi="Times New Roman" w:cs="Times New Roman"/>
          <w:i/>
          <w:lang w:eastAsia="tr-TR"/>
        </w:rPr>
      </w:r>
      <w:r w:rsidRPr="00915052">
        <w:rPr>
          <w:rFonts w:ascii="Times New Roman" w:eastAsia="Times New Roman" w:hAnsi="Times New Roman" w:cs="Times New Roman"/>
          <w:i/>
          <w:lang w:eastAsia="tr-TR"/>
        </w:rPr>
        <w:fldChar w:fldCharType="separate"/>
      </w:r>
      <w:r w:rsidRPr="00915052">
        <w:rPr>
          <w:rStyle w:val="Kpr"/>
          <w:rFonts w:ascii="Times New Roman" w:eastAsia="Times New Roman" w:hAnsi="Times New Roman" w:cs="Times New Roman"/>
          <w:i/>
          <w:lang w:eastAsia="tr-TR"/>
        </w:rPr>
        <w:t>Turnitin</w:t>
      </w:r>
      <w:proofErr w:type="spellEnd"/>
      <w:r w:rsidRPr="00915052">
        <w:rPr>
          <w:rStyle w:val="Kpr"/>
          <w:rFonts w:ascii="Times New Roman" w:eastAsia="Times New Roman" w:hAnsi="Times New Roman" w:cs="Times New Roman"/>
          <w:i/>
          <w:lang w:eastAsia="tr-TR"/>
        </w:rPr>
        <w:t xml:space="preserve"> Sistem Ayarları ve Uygulama Esasları</w:t>
      </w:r>
      <w:r w:rsidRPr="00915052">
        <w:rPr>
          <w:rFonts w:ascii="Times New Roman" w:eastAsia="Times New Roman" w:hAnsi="Times New Roman" w:cs="Times New Roman"/>
          <w:i/>
          <w:lang w:eastAsia="tr-TR"/>
        </w:rPr>
        <w:fldChar w:fldCharType="end"/>
      </w:r>
      <w:r w:rsidRPr="00915052">
        <w:rPr>
          <w:rFonts w:ascii="Times New Roman" w:eastAsia="Times New Roman" w:hAnsi="Times New Roman" w:cs="Times New Roman"/>
          <w:i/>
          <w:lang w:eastAsia="tr-TR"/>
        </w:rPr>
        <w:t>)</w:t>
      </w:r>
    </w:p>
    <w:p w14:paraId="62EF88D0" w14:textId="6040AA22" w:rsidR="00915052" w:rsidRPr="00915052" w:rsidRDefault="00915052" w:rsidP="00915052">
      <w:pPr>
        <w:pStyle w:val="ListeParagraf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  <w:r w:rsidRPr="00915052">
        <w:rPr>
          <w:rFonts w:ascii="Times New Roman" w:eastAsia="Times New Roman" w:hAnsi="Times New Roman" w:cs="Times New Roman"/>
          <w:i/>
          <w:lang w:eastAsia="tr-TR"/>
        </w:rPr>
        <w:t xml:space="preserve">Benzerlik raporunun düzenlenmesinden sonra tez/dönem projesi çalışmasında değişiklik yapılması hâlinde yeni bir benzerlik raporu alınarak bu form yeniden düzenlenmelidir. </w:t>
      </w:r>
    </w:p>
    <w:p w14:paraId="6B444B03" w14:textId="742B89E7" w:rsidR="00A93971" w:rsidRDefault="00915052" w:rsidP="00A422AA">
      <w:pPr>
        <w:pStyle w:val="ListeParagraf"/>
        <w:numPr>
          <w:ilvl w:val="0"/>
          <w:numId w:val="10"/>
        </w:numPr>
        <w:spacing w:after="0" w:line="240" w:lineRule="auto"/>
        <w:jc w:val="both"/>
      </w:pPr>
      <w:r w:rsidRPr="00921CF3">
        <w:rPr>
          <w:rFonts w:ascii="Times New Roman" w:eastAsia="Times New Roman" w:hAnsi="Times New Roman" w:cs="Times New Roman"/>
          <w:i/>
          <w:lang w:eastAsia="tr-TR"/>
        </w:rPr>
        <w:t>Benzerlik raporunun hazırlanması ve sunulmasına ilişkin sorumluluk öğrenci ve danışmanına aittir.</w:t>
      </w:r>
    </w:p>
    <w:sectPr w:rsidR="00A93971" w:rsidSect="00041143">
      <w:headerReference w:type="default" r:id="rId8"/>
      <w:footerReference w:type="default" r:id="rId9"/>
      <w:pgSz w:w="11906" w:h="16838"/>
      <w:pgMar w:top="1417" w:right="1417" w:bottom="1417" w:left="1417" w:header="142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5371A" w14:textId="77777777" w:rsidR="005E7992" w:rsidRDefault="005E7992" w:rsidP="00233948">
      <w:pPr>
        <w:spacing w:after="0" w:line="240" w:lineRule="auto"/>
      </w:pPr>
      <w:r>
        <w:separator/>
      </w:r>
    </w:p>
  </w:endnote>
  <w:endnote w:type="continuationSeparator" w:id="0">
    <w:p w14:paraId="4D00C639" w14:textId="77777777" w:rsidR="005E7992" w:rsidRDefault="005E7992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DCD08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47BC11B2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CF7FAD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61EC8A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6151C693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4FFAFE9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0C4221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193BE666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E78AE" w14:textId="77777777" w:rsidR="005E7992" w:rsidRDefault="005E7992" w:rsidP="00233948">
      <w:pPr>
        <w:spacing w:after="0" w:line="240" w:lineRule="auto"/>
      </w:pPr>
      <w:r>
        <w:separator/>
      </w:r>
    </w:p>
  </w:footnote>
  <w:footnote w:type="continuationSeparator" w:id="0">
    <w:p w14:paraId="5FA841E2" w14:textId="77777777" w:rsidR="005E7992" w:rsidRDefault="005E7992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E173F" w14:textId="77777777" w:rsidR="00233948" w:rsidRDefault="00233948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3"/>
      <w:gridCol w:w="4493"/>
      <w:gridCol w:w="1664"/>
      <w:gridCol w:w="1182"/>
    </w:tblGrid>
    <w:tr w:rsidR="00233948" w:rsidRPr="00073FCF" w14:paraId="7E67524C" w14:textId="77777777" w:rsidTr="00041143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55CEAF2A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1778677" wp14:editId="216E6756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4" name="Resim 14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7522D1F2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53DD1C2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648D41D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1A2451EB" w14:textId="6F3F58E8" w:rsidR="00233948" w:rsidRPr="00073FCF" w:rsidRDefault="00F0155B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LEE.F36</w:t>
          </w:r>
        </w:p>
      </w:tc>
    </w:tr>
    <w:tr w:rsidR="00233948" w:rsidRPr="00073FCF" w14:paraId="287A4DD3" w14:textId="77777777" w:rsidTr="00041143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5CCD3B1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48601F58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2A9F4BD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C2D148E" w14:textId="658AA577" w:rsidR="00233948" w:rsidRPr="00073FCF" w:rsidRDefault="00F0155B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233948" w:rsidRPr="00073FCF" w14:paraId="1CF6672B" w14:textId="77777777" w:rsidTr="00041143">
      <w:trPr>
        <w:trHeight w:val="343"/>
        <w:jc w:val="center"/>
      </w:trPr>
      <w:tc>
        <w:tcPr>
          <w:tcW w:w="951" w:type="pct"/>
          <w:vMerge/>
          <w:vAlign w:val="center"/>
        </w:tcPr>
        <w:p w14:paraId="77086101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177E5CE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65BEAF01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5F4CB631" w14:textId="03B6E424" w:rsidR="00233948" w:rsidRPr="00073FCF" w:rsidRDefault="00041143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233948" w:rsidRPr="00073FCF" w14:paraId="63F26BB6" w14:textId="77777777" w:rsidTr="00041143">
      <w:trPr>
        <w:trHeight w:val="343"/>
        <w:jc w:val="center"/>
      </w:trPr>
      <w:tc>
        <w:tcPr>
          <w:tcW w:w="951" w:type="pct"/>
          <w:vMerge/>
          <w:vAlign w:val="center"/>
        </w:tcPr>
        <w:p w14:paraId="33E0AFA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p w14:paraId="273E7974" w14:textId="77C76058" w:rsidR="00233948" w:rsidRPr="00041143" w:rsidRDefault="00041143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41143">
            <w:rPr>
              <w:rFonts w:ascii="Times New Roman" w:hAnsi="Times New Roman" w:cs="Times New Roman"/>
              <w:b/>
            </w:rPr>
            <w:t>TEZ BENZERLİK RAPORU DEĞERLENDİRME FORMU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22C6307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283DBFC3" w14:textId="26D268F1" w:rsidR="00233948" w:rsidRPr="00073FCF" w:rsidRDefault="00041143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03.08.2026</w:t>
          </w:r>
        </w:p>
      </w:tc>
    </w:tr>
  </w:tbl>
  <w:p w14:paraId="661B1715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E3529A9"/>
    <w:multiLevelType w:val="hybridMultilevel"/>
    <w:tmpl w:val="90F459DC"/>
    <w:lvl w:ilvl="0" w:tplc="C8ECB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B65A91"/>
    <w:multiLevelType w:val="hybridMultilevel"/>
    <w:tmpl w:val="D92CE6C2"/>
    <w:lvl w:ilvl="0" w:tplc="B01A49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B6E8B"/>
    <w:multiLevelType w:val="hybridMultilevel"/>
    <w:tmpl w:val="34F2A1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4070C4"/>
    <w:multiLevelType w:val="hybridMultilevel"/>
    <w:tmpl w:val="BBD0B2E4"/>
    <w:lvl w:ilvl="0" w:tplc="7DB86E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41143"/>
    <w:rsid w:val="00073FCF"/>
    <w:rsid w:val="000D2F0F"/>
    <w:rsid w:val="0015566B"/>
    <w:rsid w:val="00171446"/>
    <w:rsid w:val="001A6B69"/>
    <w:rsid w:val="001C0C44"/>
    <w:rsid w:val="001D500E"/>
    <w:rsid w:val="001D6305"/>
    <w:rsid w:val="00233948"/>
    <w:rsid w:val="0024761C"/>
    <w:rsid w:val="00250AEE"/>
    <w:rsid w:val="00282BA5"/>
    <w:rsid w:val="002E0E48"/>
    <w:rsid w:val="003B0173"/>
    <w:rsid w:val="004156F4"/>
    <w:rsid w:val="0041602C"/>
    <w:rsid w:val="004556AC"/>
    <w:rsid w:val="00496F82"/>
    <w:rsid w:val="004C47BC"/>
    <w:rsid w:val="005E7992"/>
    <w:rsid w:val="00683C88"/>
    <w:rsid w:val="006C149F"/>
    <w:rsid w:val="006D0E29"/>
    <w:rsid w:val="006D2E90"/>
    <w:rsid w:val="007121DE"/>
    <w:rsid w:val="00764723"/>
    <w:rsid w:val="008000E9"/>
    <w:rsid w:val="00830876"/>
    <w:rsid w:val="008B2709"/>
    <w:rsid w:val="00915052"/>
    <w:rsid w:val="00915ADF"/>
    <w:rsid w:val="00921CF3"/>
    <w:rsid w:val="00932073"/>
    <w:rsid w:val="009735FF"/>
    <w:rsid w:val="009F2FD7"/>
    <w:rsid w:val="00A93971"/>
    <w:rsid w:val="00B1634B"/>
    <w:rsid w:val="00B16E7D"/>
    <w:rsid w:val="00C2404F"/>
    <w:rsid w:val="00C3087E"/>
    <w:rsid w:val="00C30F6A"/>
    <w:rsid w:val="00C64C0C"/>
    <w:rsid w:val="00C67080"/>
    <w:rsid w:val="00C75812"/>
    <w:rsid w:val="00C937F0"/>
    <w:rsid w:val="00C93D96"/>
    <w:rsid w:val="00CC0703"/>
    <w:rsid w:val="00CE6F75"/>
    <w:rsid w:val="00D13987"/>
    <w:rsid w:val="00D2574A"/>
    <w:rsid w:val="00D26203"/>
    <w:rsid w:val="00D922E6"/>
    <w:rsid w:val="00E44566"/>
    <w:rsid w:val="00E61754"/>
    <w:rsid w:val="00EC5289"/>
    <w:rsid w:val="00EE2B70"/>
    <w:rsid w:val="00F0155B"/>
    <w:rsid w:val="00F14AF2"/>
    <w:rsid w:val="00F235A4"/>
    <w:rsid w:val="00F4566D"/>
    <w:rsid w:val="00F50A32"/>
    <w:rsid w:val="00F542BB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E9507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915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671AE-C78E-4DA4-9980-A97FEB01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Ayşegül Durmaz</cp:lastModifiedBy>
  <cp:revision>7</cp:revision>
  <dcterms:created xsi:type="dcterms:W3CDTF">2025-10-19T13:36:00Z</dcterms:created>
  <dcterms:modified xsi:type="dcterms:W3CDTF">2026-07-31T22:08:00Z</dcterms:modified>
</cp:coreProperties>
</file>